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C0" w:rsidRDefault="004841C0" w:rsidP="004841C0">
      <w:bookmarkStart w:id="0" w:name="_GoBack"/>
      <w:r>
        <w:rPr>
          <w:rFonts w:ascii="Segoe UI" w:hAnsi="Segoe UI" w:cs="Segoe UI"/>
          <w:color w:val="999999"/>
          <w:sz w:val="21"/>
          <w:szCs w:val="21"/>
          <w:shd w:val="clear" w:color="auto" w:fill="FFFFFF"/>
        </w:rPr>
        <w:t>FedEx tracking number: </w:t>
      </w:r>
      <w:hyperlink r:id="rId5" w:tgtFrame="_blank" w:history="1">
        <w:r>
          <w:rPr>
            <w:rStyle w:val="Hyperlink"/>
            <w:rFonts w:ascii="Segoe UI" w:hAnsi="Segoe UI" w:cs="Segoe UI"/>
            <w:color w:val="00A3E0"/>
            <w:sz w:val="21"/>
            <w:szCs w:val="21"/>
            <w:shd w:val="clear" w:color="auto" w:fill="FFFFFF"/>
          </w:rPr>
          <w:t>786144920003</w:t>
        </w:r>
      </w:hyperlink>
    </w:p>
    <w:p w:rsidR="004841C0" w:rsidRDefault="004841C0" w:rsidP="004841C0">
      <w:r>
        <w:rPr>
          <w:rFonts w:ascii="Segoe UI" w:hAnsi="Segoe UI" w:cs="Segoe UI"/>
          <w:color w:val="999999"/>
          <w:sz w:val="21"/>
          <w:szCs w:val="21"/>
          <w:shd w:val="clear" w:color="auto" w:fill="FFFFFF"/>
        </w:rPr>
        <w:t>FedEx tracking number: </w:t>
      </w:r>
      <w:hyperlink r:id="rId6" w:tgtFrame="_blank" w:history="1">
        <w:r>
          <w:rPr>
            <w:rStyle w:val="Hyperlink"/>
            <w:rFonts w:ascii="Segoe UI" w:hAnsi="Segoe UI" w:cs="Segoe UI"/>
            <w:color w:val="00A3E0"/>
            <w:sz w:val="21"/>
            <w:szCs w:val="21"/>
            <w:shd w:val="clear" w:color="auto" w:fill="FFFFFF"/>
          </w:rPr>
          <w:t>786144918908</w:t>
        </w:r>
      </w:hyperlink>
    </w:p>
    <w:p w:rsidR="004841C0" w:rsidRDefault="004841C0" w:rsidP="004841C0">
      <w:pPr>
        <w:rPr>
          <w:color w:val="999999"/>
          <w:sz w:val="21"/>
          <w:szCs w:val="21"/>
        </w:rPr>
      </w:pPr>
      <w:r>
        <w:rPr>
          <w:color w:val="999999"/>
          <w:sz w:val="21"/>
          <w:szCs w:val="21"/>
        </w:rPr>
        <w:t>USPS tracking number: </w:t>
      </w:r>
      <w:hyperlink r:id="rId7" w:tgtFrame="_blank" w:history="1">
        <w:r>
          <w:rPr>
            <w:rStyle w:val="Hyperlink"/>
            <w:color w:val="00A3E0"/>
            <w:sz w:val="21"/>
            <w:szCs w:val="21"/>
          </w:rPr>
          <w:t>92346903060085300008701354</w:t>
        </w:r>
      </w:hyperlink>
    </w:p>
    <w:p w:rsidR="004841C0" w:rsidRPr="004841C0" w:rsidRDefault="004841C0" w:rsidP="004841C0">
      <w:pPr>
        <w:rPr>
          <w:color w:val="999999"/>
          <w:sz w:val="21"/>
          <w:szCs w:val="21"/>
        </w:rPr>
      </w:pPr>
      <w:r>
        <w:rPr>
          <w:color w:val="999999"/>
          <w:sz w:val="21"/>
          <w:szCs w:val="21"/>
        </w:rPr>
        <w:t>USPS tracking number: </w:t>
      </w:r>
      <w:hyperlink r:id="rId8" w:tgtFrame="_blank" w:history="1">
        <w:r>
          <w:rPr>
            <w:rStyle w:val="Hyperlink"/>
            <w:color w:val="00A3E0"/>
            <w:sz w:val="21"/>
            <w:szCs w:val="21"/>
          </w:rPr>
          <w:t>92346903060085300008701347</w:t>
        </w:r>
      </w:hyperlink>
      <w:bookmarkEnd w:id="0"/>
    </w:p>
    <w:sectPr w:rsidR="004841C0" w:rsidRPr="00484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C0"/>
    <w:rsid w:val="004841C0"/>
    <w:rsid w:val="008A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39B93"/>
  <w15:chartTrackingRefBased/>
  <w15:docId w15:val="{B9B013D1-6C98-4FDA-8987-B2CB05EE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41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tricebikes.com/_t/c/A1020004-1795F924781744ED-555A1206?l=AAAs6gOCnGupxd3NJrojZE9Azjizy%2F%2F32qlm0wiP4BnkLguk4u%2FRD7OFbgryhP6HuUPdouVTrFi9snKuVP5QwoLOZ0SoGwg6NGMw%2FH4KB0nMfGcCe9UiYhbv2Ex4zBR0f93%2FxPikf6ZYVWFjYEliExrD2wFr3ZhrqCgkZ0SuNA22i5Hu9jS999BxGN%2FHL6IaoPj6maKwPzfN2tZBmJbaGe%2FkbXZi4%2BZc1dshJ6trq6jbJoLOyhEfVms%3D&amp;c=AADA8glXoca5yvDtc4g%2BclqbGEAxWqme5BjDK8XdGEdFRB91PG1rHsfYVPGHD37eiGMag6ntcz38nelB7kBjkWtWHCyF96quQ0ecsgjfdZ4efEmTu5oXsozO5Y9AUph4rLIKnDqT8G1juO5Z%2BfCBnmAY%2FY%2F7C%2BOHYOAlnB4D%2Bn4tDNoLb7wy0ob%2B69YXsaCmBL9oETvIwKv0bnNr7CoX7rRYPkTlY2cPG8LsXuM8U1LouoJQ%2BGK5QPcdzsb%2F0kwdbuv%2Be06oWCqZyv8bhAw0noPpMi0uCAHGnpsPAobzmIjaAmQ6aZJ4mzUtFcrvtVRako%2BEPCDWTkqpwmMPAMiqX4LQbzqDuf1vzOrB%2BVd2zp5ocfXxulXEmQTBz0TxFrztQJCjNZmXLAmfw9J7UYTF23n7sOlKo6GaKaQ17X8xD2AtLjzky2lozW6nEkfSdWTtINeJ5ut3S4EVlHdPF3Tf2bql88nqtoHw0GT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ctricebikes.com/_t/c/A1020004-1795F924C6BFCF65-3F741060?l=AAD6t%2F5azYvzvtM4StUugQ8PwzeRytItvF2rdr4M8DixvDFv9D%2F55qYcXntNZGgRa24JVz6uur13YZf8njoWhZeK%2BYuVH6Xp%2BcFyCFTfK9ELAASF%2BdlQGMrxzW4oiAfeU8MFDAnGcownXuQb62pKe3juoEOj46MeCWs1c4WZrRDJ9baGc1G0FSTFiD6bZQgeQ6ZpffAaivzziZLCWZKGySABVOv3b6%2FKEqyEYW6KDt6So5UVMOayQRc%3D&amp;c=AAAfpTsvBOi%2FtNLt4W4W3AmXbB8UnJv1lD0js9FREVZR77CLSgdWy%2BoQQPDBmX56BkWlS7HYmXDwobfVwvHmSEy9CfWs%2FuoZj5yYaKeow%2FJjzKL3eYIZ1TgCRQU32VibOYie2trjLBtU8wrjP%2BfYuQX%2B%2BrGYhpyecTT0cRl4HFayFZ5X7xf0nqw6KGMM7ymtrBgNpObL6kOUbHmAmDRn5GO4V2ZPDC7RbJEbj3Xbs7ZOtjxknVW3IOIfRsrikhET7Xv7xtDJOPtZ3zRMlWjcatLtE0zeXKA1MgSBPJBH6INJMHB%2BKeeghwW3wrPDYO5KTuaWjltQFxkSvPceAVRPi1jDSicVPUuV63GAzdCmqT63TioyXzFbfA0GA3FZq6n5s1Dx5mxUnF3oP7S4roa%2BAZaTZsO2zd1pL2hPhmGiEHy%2B4CYGJS7I%2FRCmJc4GtUw%2FYtrELySjqwFBz4WwrypdmW%2FTbgxk6b0zwG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ctricebikes.com/_t/c/A1020004-1795FAAD22B54E03-392D570A?l=AABdbN4AqtwbShPCQyIX62Lp1UI01dLcTLjYwGe3F5L8H%2FwQfQ7ZdEGCg9m0Zb6kIZDQ%2BDJd%2BBDzw%2FW5AL7zUTGKGNOAvvdQTXmIQYbX%2F50u7Lz6czxCd%2BihFV7CV7bBQumeRZ00DJRi15Xe9dnKSUTGIb2XNen8GfadkPS2NUFjiMHMSonb46gdyEsA77BmNXtBNg%3D%3D&amp;c=AACHS9uqDhHjCiWCzjJ2V%2Fzxa0DaBR5WGl1zlp7S7TG2lWG6BKtke25%2BOserKDAjgJgkm9UwyAftp%2Fi%2F5ls6IRLuBNrQ7S9MxcTeDEm2hPNhkjottUR%2Bw56t98zvoCURCyP4Lb5kFQAtC%2BQnOON9xeA33pln1jOY%2BWk%2FeYdHJfPgrUvcVnfQSNqDJVJQrtMSItrtftIcLRTdxhhbpMwRBowe6Ad7cx1GfOs0uEBN0svApcCxyrPJox82c3CLwhry6Cn6xjDw7mHVu%2F4gzhUKCrDJtYHQzX9UMqWVGSnfIqlrfX5YgrlsAfxsWgtOKtLzzAChFNJ2eIZ%2BJm24nZRX7JfFZt1Q6ROcUydQDos4Zcb%2FgoiyWTe1EIKP89nNs01EciVFOvz0QYAB688LGc13lTgR5CFH6fG9lPsmKB9e%2BdtmXyK43aMdL49W4TVhdkF02b8hhsxpIF0HbA%2BJcLYN%2Bb4LV%2FYFJ2keD21O" TargetMode="External"/><Relationship Id="rId5" Type="http://schemas.openxmlformats.org/officeDocument/2006/relationships/hyperlink" Target="https://lectricebikes.com/_t/c/A1020004-1795FAADCA083698-FF0829C2?l=AAARIvChYwQLKQmW%2BISxKguj%2B4Ka3XxWxsejUfbbM92aYofdVD13ItxIii0H6N8ziMPQpXhalliIt180HTqJ4oyK1CijG3yubqTMx%2FNoHqGpzh1NVFjY0pwup6PtcuaOokwb2QWytdDLJZL7vEcYpHlxjOlgR7xYuhyNlwRR%2BwPDXzoJ3NjlXPi0MpCSH6omeU%2BxFA%3D%3D&amp;c=AADSW5wZvlT8M25Ai6R3a6FbDEZ4L9jGFydWeQh%2BkkEIRke36u9%2BEbbcDtOy5zYYW%2FM1nAc2CUWuYimmwcuyveEdmiCqFdEukQWk9tIbasPE4rate9M2qQzM8lL%2FBemY6jp5cT6W6nYmS6TvKYVYOJVbA7gHnYaRS7rndfqT94VHWux4tdjYNfaPu6UiKtVgDqLPmFdA8UH4D9defctczvjYP8HRXEBD3tUFoLIFvvyr%2BbDNmPW5PnAffBJpqhVYElUQIUKNXTi1oVh5gzRG%2Fvq3VT0U1J1bTnTt7FskwA5oJYOzCf2H9zh9XWKbY2%2B3BI%2FNSrSjzx%2BEBrFplWDX4sidPdEr3Q%2Bbf%2BuUm8wzdEMA1ZqtBdsCnZZBwHx4PqSMinD979Em920QMWnn79Qclpi2CjTWn1WogAVyJTH78YU4fGjmYqMHbQ1txXK89hrXbkx%2FcYWXm%2Fq3dWrylwd2SLuxSQkZYtPTau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36BEE-4BE9-4D7D-9CE4-A1CC80EE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dcterms:created xsi:type="dcterms:W3CDTF">2023-11-09T17:41:00Z</dcterms:created>
  <dcterms:modified xsi:type="dcterms:W3CDTF">2023-11-09T17:46:00Z</dcterms:modified>
</cp:coreProperties>
</file>